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B97099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>ротокол</w:t>
      </w:r>
      <w:r w:rsidR="00386705">
        <w:rPr>
          <w:rFonts w:ascii="Times New Roman" w:hAnsi="Times New Roman" w:cs="Times New Roman"/>
          <w:b/>
        </w:rPr>
        <w:t>а</w:t>
      </w:r>
      <w:r w:rsidR="006C044F" w:rsidRPr="006C044F">
        <w:rPr>
          <w:rFonts w:ascii="Times New Roman" w:hAnsi="Times New Roman" w:cs="Times New Roman"/>
          <w:b/>
        </w:rPr>
        <w:t xml:space="preserve">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Всероссийской олимпиады по</w:t>
      </w:r>
      <w:r w:rsidR="00801352">
        <w:rPr>
          <w:rFonts w:ascii="Times New Roman" w:hAnsi="Times New Roman" w:cs="Times New Roman"/>
          <w:b/>
        </w:rPr>
        <w:t xml:space="preserve"> </w:t>
      </w:r>
      <w:r w:rsidR="00B97099">
        <w:rPr>
          <w:rFonts w:ascii="Times New Roman" w:hAnsi="Times New Roman" w:cs="Times New Roman"/>
          <w:b/>
        </w:rPr>
        <w:t xml:space="preserve"> </w:t>
      </w:r>
      <w:r w:rsidR="00702235">
        <w:rPr>
          <w:rFonts w:ascii="Times New Roman" w:hAnsi="Times New Roman" w:cs="Times New Roman"/>
          <w:b/>
        </w:rPr>
        <w:t>ОБЖ</w:t>
      </w:r>
      <w:r w:rsidR="0080135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 МБОУ </w:t>
      </w:r>
      <w:proofErr w:type="spellStart"/>
      <w:r w:rsidR="00B97099">
        <w:rPr>
          <w:rFonts w:ascii="Times New Roman" w:hAnsi="Times New Roman" w:cs="Times New Roman"/>
          <w:b/>
        </w:rPr>
        <w:t>Ерыклинской</w:t>
      </w:r>
      <w:proofErr w:type="spellEnd"/>
      <w:r w:rsidR="00B97099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Пример</w:t>
            </w: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B97099" w:rsidRDefault="00702235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Илья Павлович</w:t>
            </w:r>
          </w:p>
        </w:tc>
        <w:tc>
          <w:tcPr>
            <w:tcW w:w="851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80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Pr="006C044F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B97099" w:rsidRDefault="00702235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Фикратовна</w:t>
            </w:r>
            <w:proofErr w:type="spellEnd"/>
          </w:p>
        </w:tc>
        <w:tc>
          <w:tcPr>
            <w:tcW w:w="851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80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46" w:type="dxa"/>
          </w:tcPr>
          <w:p w:rsidR="00B97099" w:rsidRPr="006C044F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B97099" w:rsidRDefault="00702235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Окладова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Алексеевна</w:t>
            </w:r>
          </w:p>
        </w:tc>
        <w:tc>
          <w:tcPr>
            <w:tcW w:w="851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80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46" w:type="dxa"/>
          </w:tcPr>
          <w:p w:rsidR="00B97099" w:rsidRPr="006C044F" w:rsidRDefault="00702235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итель</w:t>
            </w: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B97099" w:rsidRDefault="00702235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Тухватуллина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Камилевна</w:t>
            </w:r>
            <w:proofErr w:type="spellEnd"/>
          </w:p>
        </w:tc>
        <w:tc>
          <w:tcPr>
            <w:tcW w:w="851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80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B97099" w:rsidRDefault="00702235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Ферафонтова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851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480" w:type="dxa"/>
          </w:tcPr>
          <w:p w:rsidR="00B97099" w:rsidRDefault="00702235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46" w:type="dxa"/>
          </w:tcPr>
          <w:p w:rsidR="00B97099" w:rsidRDefault="00B97099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B97099" w:rsidRP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B97099" w:rsidRP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B97099" w:rsidRPr="00B97099" w:rsidRDefault="00B97099" w:rsidP="00B970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Pr="00B97099" w:rsidRDefault="00B97099" w:rsidP="00B97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B97099" w:rsidRDefault="00B9709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B97099" w:rsidRDefault="00B9709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099" w:rsidTr="002D274E">
        <w:tc>
          <w:tcPr>
            <w:tcW w:w="438" w:type="dxa"/>
          </w:tcPr>
          <w:p w:rsidR="00B97099" w:rsidRDefault="00B97099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B97099" w:rsidRDefault="00B97099" w:rsidP="00F659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B97099" w:rsidRDefault="00B97099" w:rsidP="00B2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</w:tcPr>
          <w:p w:rsidR="00B97099" w:rsidRDefault="00B97099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817755" w:rsidRDefault="00817755" w:rsidP="00F659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386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D274E"/>
    <w:rsid w:val="00386705"/>
    <w:rsid w:val="005414EB"/>
    <w:rsid w:val="006C044F"/>
    <w:rsid w:val="00702235"/>
    <w:rsid w:val="0075543A"/>
    <w:rsid w:val="007E27DC"/>
    <w:rsid w:val="00801352"/>
    <w:rsid w:val="00807697"/>
    <w:rsid w:val="00817755"/>
    <w:rsid w:val="00817F82"/>
    <w:rsid w:val="00A105E9"/>
    <w:rsid w:val="00B97099"/>
    <w:rsid w:val="00C20488"/>
    <w:rsid w:val="00C51BE4"/>
    <w:rsid w:val="00D24E67"/>
    <w:rsid w:val="00DA2CC3"/>
    <w:rsid w:val="00E7004A"/>
    <w:rsid w:val="00F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2014-10-20T07:33:00Z</dcterms:created>
  <dcterms:modified xsi:type="dcterms:W3CDTF">2014-10-20T07:33:00Z</dcterms:modified>
</cp:coreProperties>
</file>